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BE" w:rsidRPr="003E33BE" w:rsidRDefault="003E33BE" w:rsidP="003E33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33BE" w:rsidRPr="003E33BE" w:rsidRDefault="003E33BE" w:rsidP="003E33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3BE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t>PISELLI  CON  PANCETTA  SLURP</w:t>
      </w:r>
    </w:p>
    <w:p w:rsidR="003E33BE" w:rsidRPr="003E33BE" w:rsidRDefault="003E33BE" w:rsidP="003E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>Ingredienti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tooltip="Tutte le ricette a base di: Piselli surgelati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Piselli surgelati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600 g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tooltip="Tutte le ricette a base di: Sale fino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Sale fino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ooltip="Tutte le ricette a base di: Pepe nero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Pepe nero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(facoltativo) q.b.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ooltip="Tutte le ricette a base di: Cipollotto fresco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Cipollotto fresco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ooltip="Tutte le ricette a base di: Pancetta affumicata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Pancetta affumicata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100 g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tooltip="Tutte le ricette a base di: Noce moscata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Noce moscata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3E33BE" w:rsidRPr="003E33BE" w:rsidRDefault="003E33BE" w:rsidP="003E3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ooltip="Tutte le ricette a base di: Olio extravergine d'oliva" w:history="1">
        <w:r w:rsidRPr="003E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Olio extravergine d'oliva</w:t>
        </w:r>
      </w:hyperlink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 g </w:t>
      </w:r>
    </w:p>
    <w:p w:rsidR="003E33BE" w:rsidRPr="003E33BE" w:rsidRDefault="003E33BE" w:rsidP="003E3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E33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Preparazione</w:t>
      </w:r>
    </w:p>
    <w:p w:rsidR="003E33BE" w:rsidRPr="003E33BE" w:rsidRDefault="003E33BE" w:rsidP="003E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287520" cy="2855595"/>
            <wp:effectExtent l="19050" t="0" r="0" b="0"/>
            <wp:docPr id="2" name="Immagine 2" descr="Piselli stufati con panc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elli stufati con pancett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BE" w:rsidRPr="003E33BE" w:rsidRDefault="003E33BE" w:rsidP="00C4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>Mondate e tritate finemente il cipollotto (1), e tagliate a pezzetti (o cubetti) la pancetta affumicata. Ponete una pentola sul fuoco con l’olio e buttateci dentro il cipollotto tritato (2) e la pancetta per farli dorare (3),aggiungete poi i piselli (4), e a fuoco dolce, mescolate per qualche minuto, fino a che i piselli rinverranno. Salate i piselli e aggiungete un mestolo d'acqua calda (5) poi a fuoco dolce continuate la cottura, coprendo la pentola con un coperchio ma lasciando un piccolo sfiato: aggiungete dell’acqua calda mano a mano che i piselli si asciugano, fino al termine della cottura,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dopo circa 20</w:t>
      </w:r>
      <w:r w:rsidR="00C4660E">
        <w:rPr>
          <w:rFonts w:ascii="Times New Roman" w:eastAsia="Times New Roman" w:hAnsi="Times New Roman" w:cs="Times New Roman"/>
          <w:sz w:val="24"/>
          <w:szCs w:val="24"/>
          <w:lang w:eastAsia="it-IT"/>
        </w:rPr>
        <w:t>-30 minuti. A</w:t>
      </w:r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>ggiustate di sale, pepate e aggiungete una bella macinata di noce moscata (6). Servite i piselli stufati con pancetta ben caldi!</w:t>
      </w:r>
    </w:p>
    <w:p w:rsidR="003E33BE" w:rsidRPr="003E33BE" w:rsidRDefault="003E33BE" w:rsidP="003E3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E33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Consiglio</w:t>
      </w:r>
    </w:p>
    <w:p w:rsidR="003E33BE" w:rsidRPr="003E33BE" w:rsidRDefault="003E33BE" w:rsidP="003E3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3BE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piatto è ottimo sia caldo che freddo, come condimento per un'insalata di pasta o di riso. Lo faccio talmente spesso che ormai non considero nemmeno più l'esistenza dei piselli freschi, che richiedono parecchio tempo per essere sgranati e altrettanto per la cottura. Tra piselli surgelati e in scatola voto i primi: cuociono in un baleno e risultano più croccanti e sodi.</w:t>
      </w:r>
    </w:p>
    <w:p w:rsidR="004E106E" w:rsidRDefault="004E106E"/>
    <w:sectPr w:rsidR="004E106E" w:rsidSect="004E1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EEC"/>
    <w:multiLevelType w:val="multilevel"/>
    <w:tmpl w:val="DA5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E33BE"/>
    <w:rsid w:val="003E33BE"/>
    <w:rsid w:val="004E106E"/>
    <w:rsid w:val="00C4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6E"/>
  </w:style>
  <w:style w:type="paragraph" w:styleId="Titolo2">
    <w:name w:val="heading 2"/>
    <w:basedOn w:val="Normale"/>
    <w:link w:val="Titolo2Carattere"/>
    <w:uiPriority w:val="9"/>
    <w:qFormat/>
    <w:rsid w:val="003E3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33B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E33BE"/>
    <w:rPr>
      <w:color w:val="0000FF"/>
      <w:u w:val="single"/>
    </w:rPr>
  </w:style>
  <w:style w:type="character" w:customStyle="1" w:styleId="icon">
    <w:name w:val="icon"/>
    <w:basedOn w:val="Carpredefinitoparagrafo"/>
    <w:rsid w:val="003E33BE"/>
  </w:style>
  <w:style w:type="character" w:customStyle="1" w:styleId="label">
    <w:name w:val="label"/>
    <w:basedOn w:val="Carpredefinitoparagrafo"/>
    <w:rsid w:val="003E33BE"/>
  </w:style>
  <w:style w:type="character" w:styleId="Enfasigrassetto">
    <w:name w:val="Strong"/>
    <w:basedOn w:val="Carpredefinitoparagrafo"/>
    <w:uiPriority w:val="22"/>
    <w:qFormat/>
    <w:rsid w:val="003E33B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E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cette.giallozafferano.it/ricette-con-il-Cipollotto-fresc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cette.giallozafferano.it/ricette-con-Pepe-nero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cette.giallozafferano.it/ricette-con-Sale-fino/" TargetMode="External"/><Relationship Id="rId11" Type="http://schemas.openxmlformats.org/officeDocument/2006/relationships/hyperlink" Target="http://ricette.giallozafferano.it/ricette-con-Olio-extravergine-d-oliva/" TargetMode="External"/><Relationship Id="rId5" Type="http://schemas.openxmlformats.org/officeDocument/2006/relationships/hyperlink" Target="http://ricette.giallozafferano.it/ricette-con-Piselli-surgelati/" TargetMode="External"/><Relationship Id="rId10" Type="http://schemas.openxmlformats.org/officeDocument/2006/relationships/hyperlink" Target="http://ricette.giallozafferano.it/ricette-con-la-Noce-mosc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cette.giallozafferano.it/ricette-con-Pancetta-affumic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2016-11-23T20:06:00Z</dcterms:created>
  <dcterms:modified xsi:type="dcterms:W3CDTF">2016-11-23T20:18:00Z</dcterms:modified>
</cp:coreProperties>
</file>